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55" w:type="dxa"/>
        <w:tblBorders>
          <w:top w:val="single" w:sz="8" w:space="0" w:color="A6A6A6" w:themeColor="background1" w:themeShade="A6"/>
          <w:left w:val="single" w:sz="8" w:space="0" w:color="A6A6A6" w:themeColor="background1" w:themeShade="A6"/>
          <w:bottom w:val="single" w:sz="8" w:space="0" w:color="A6A6A6" w:themeColor="background1" w:themeShade="A6"/>
          <w:right w:val="single" w:sz="8" w:space="0" w:color="A6A6A6" w:themeColor="background1" w:themeShade="A6"/>
          <w:insideH w:val="single" w:sz="8" w:space="0" w:color="A6A6A6" w:themeColor="background1" w:themeShade="A6"/>
          <w:insideV w:val="single" w:sz="8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632"/>
        <w:gridCol w:w="6723"/>
      </w:tblGrid>
      <w:tr w:rsidR="001D6297" w14:paraId="7470E4AB" w14:textId="77777777" w:rsidTr="00452664">
        <w:trPr>
          <w:trHeight w:val="437"/>
        </w:trPr>
        <w:tc>
          <w:tcPr>
            <w:tcW w:w="2632" w:type="dxa"/>
          </w:tcPr>
          <w:p w14:paraId="5A7F606A" w14:textId="7342D9FD" w:rsidR="001D6297" w:rsidRPr="00C25B36" w:rsidRDefault="001D6297" w:rsidP="00452664">
            <w:pPr>
              <w:rPr>
                <w:rFonts w:asciiTheme="majorHAnsi" w:hAnsiTheme="majorHAnsi" w:cstheme="majorHAnsi"/>
              </w:rPr>
            </w:pPr>
            <w:bookmarkStart w:id="0" w:name="_Hlk143522493"/>
            <w:r w:rsidRPr="00C25B36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name:</w:t>
            </w:r>
          </w:p>
        </w:tc>
        <w:tc>
          <w:tcPr>
            <w:tcW w:w="6723" w:type="dxa"/>
          </w:tcPr>
          <w:sdt>
            <w:sdtPr>
              <w:rPr>
                <w:rFonts w:asciiTheme="majorHAnsi" w:hAnsiTheme="majorHAnsi" w:cstheme="majorHAnsi"/>
                <w:sz w:val="21"/>
                <w:szCs w:val="24"/>
                <w:highlight w:val="lightGray"/>
              </w:rPr>
              <w:id w:val="985596362"/>
              <w:placeholder>
                <w:docPart w:val="CB9C9F01FF3F4C4593AC4E8AF5A77D49"/>
              </w:placeholder>
            </w:sdtPr>
            <w:sdtEndPr>
              <w:rPr>
                <w:rFonts w:asciiTheme="minorHAnsi" w:hAnsiTheme="minorHAnsi" w:cstheme="minorBidi"/>
                <w:sz w:val="22"/>
                <w:szCs w:val="22"/>
                <w:lang w:bidi="th-TH"/>
              </w:rPr>
            </w:sdtEndPr>
            <w:sdtContent>
              <w:p w14:paraId="63A2B7C5" w14:textId="77777777" w:rsidR="001D6297" w:rsidRPr="00EA07B6" w:rsidRDefault="001D6297" w:rsidP="00452664">
                <w:pPr>
                  <w:rPr>
                    <w:highlight w:val="lightGray"/>
                    <w:lang w:bidi="th-TH"/>
                  </w:rPr>
                </w:pPr>
                <w:r>
                  <w:rPr>
                    <w:rFonts w:asciiTheme="majorHAnsi" w:hAnsiTheme="majorHAnsi" w:cstheme="majorHAnsi"/>
                    <w:sz w:val="21"/>
                    <w:szCs w:val="24"/>
                    <w:highlight w:val="lightGray"/>
                  </w:rPr>
                  <w:t xml:space="preserve">Airline001        </w:t>
                </w:r>
                <w:r w:rsidRPr="00EA07B6">
                  <w:rPr>
                    <w:rFonts w:asciiTheme="majorHAnsi" w:hAnsiTheme="majorHAnsi" w:cstheme="majorHAnsi"/>
                    <w:sz w:val="21"/>
                    <w:szCs w:val="24"/>
                    <w:highlight w:val="lightGray"/>
                  </w:rPr>
                  <w:t xml:space="preserve">                      </w:t>
                </w:r>
              </w:p>
            </w:sdtContent>
          </w:sdt>
        </w:tc>
      </w:tr>
      <w:tr w:rsidR="001D6297" w14:paraId="6E948B47" w14:textId="77777777" w:rsidTr="00452664">
        <w:trPr>
          <w:trHeight w:val="413"/>
        </w:trPr>
        <w:tc>
          <w:tcPr>
            <w:tcW w:w="2632" w:type="dxa"/>
          </w:tcPr>
          <w:p w14:paraId="2A0167BD" w14:textId="2B3C5B5F" w:rsidR="001D6297" w:rsidRPr="00C25B36" w:rsidRDefault="003175B5" w:rsidP="0045266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z w:val="21"/>
                <w:szCs w:val="24"/>
              </w:rPr>
              <w:t xml:space="preserve">Id </w:t>
            </w:r>
            <w:r w:rsidR="001D6297" w:rsidRPr="00C25B36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number:</w:t>
            </w:r>
          </w:p>
        </w:tc>
        <w:tc>
          <w:tcPr>
            <w:tcW w:w="6723" w:type="dxa"/>
          </w:tcPr>
          <w:p w14:paraId="12F57BA1" w14:textId="77777777" w:rsidR="001D6297" w:rsidRPr="00EA07B6" w:rsidRDefault="00000000" w:rsidP="00452664">
            <w:pPr>
              <w:rPr>
                <w:highlight w:val="lightGray"/>
              </w:rPr>
            </w:pPr>
            <w:sdt>
              <w:sdtPr>
                <w:rPr>
                  <w:highlight w:val="lightGray"/>
                </w:rPr>
                <w:id w:val="857470508"/>
                <w:placeholder>
                  <w:docPart w:val="E97D7ABD18374021B4B433673BBC939F"/>
                </w:placeholder>
                <w:text/>
              </w:sdtPr>
              <w:sdtContent>
                <w:r w:rsidR="001D6297" w:rsidRPr="00EA07B6">
                  <w:rPr>
                    <w:highlight w:val="lightGray"/>
                  </w:rPr>
                  <w:t xml:space="preserve"> </w:t>
                </w:r>
                <w:r w:rsidR="001D6297">
                  <w:rPr>
                    <w:highlight w:val="lightGray"/>
                  </w:rPr>
                  <w:t xml:space="preserve">0001                    </w:t>
                </w:r>
                <w:r w:rsidR="001D6297" w:rsidRPr="00EA07B6">
                  <w:rPr>
                    <w:highlight w:val="lightGray"/>
                  </w:rPr>
                  <w:t xml:space="preserve">          </w:t>
                </w:r>
              </w:sdtContent>
            </w:sdt>
          </w:p>
        </w:tc>
      </w:tr>
      <w:tr w:rsidR="001D6297" w14:paraId="791368CD" w14:textId="77777777" w:rsidTr="00452664">
        <w:trPr>
          <w:trHeight w:val="437"/>
        </w:trPr>
        <w:tc>
          <w:tcPr>
            <w:tcW w:w="2632" w:type="dxa"/>
          </w:tcPr>
          <w:p w14:paraId="53B0210C" w14:textId="77777777" w:rsidR="001D6297" w:rsidRPr="00C25B36" w:rsidRDefault="001D6297" w:rsidP="00452664">
            <w:pPr>
              <w:rPr>
                <w:rFonts w:asciiTheme="majorHAnsi" w:hAnsiTheme="majorHAnsi" w:cstheme="majorHAnsi"/>
              </w:rPr>
            </w:pPr>
            <w:r w:rsidRPr="00C25B36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Date:</w:t>
            </w:r>
          </w:p>
        </w:tc>
        <w:tc>
          <w:tcPr>
            <w:tcW w:w="6723" w:type="dxa"/>
          </w:tcPr>
          <w:p w14:paraId="26F0A5BF" w14:textId="77777777" w:rsidR="001D6297" w:rsidRPr="00EA07B6" w:rsidRDefault="00000000" w:rsidP="00452664">
            <w:pPr>
              <w:rPr>
                <w:highlight w:val="lightGray"/>
              </w:rPr>
            </w:pPr>
            <w:sdt>
              <w:sdtPr>
                <w:rPr>
                  <w:sz w:val="28"/>
                  <w:szCs w:val="28"/>
                </w:rPr>
                <w:id w:val="1178619169"/>
                <w:placeholder>
                  <w:docPart w:val="4EA53A19D0A44444A3E8622142B596D0"/>
                </w:placeholder>
                <w:date w:fullDate="2023-12-07T00:00:00Z">
                  <w:dateFormat w:val="dd/MM/bb"/>
                  <w:lid w:val="th-TH"/>
                  <w:storeMappedDataAs w:val="dateTime"/>
                  <w:calendar w:val="thai"/>
                </w:date>
              </w:sdtPr>
              <w:sdtContent>
                <w:r w:rsidR="001D6297">
                  <w:rPr>
                    <w:rFonts w:hint="cs"/>
                    <w:sz w:val="28"/>
                    <w:szCs w:val="28"/>
                    <w:cs/>
                    <w:lang w:bidi="th-TH"/>
                  </w:rPr>
                  <w:t>07/12/66</w:t>
                </w:r>
              </w:sdtContent>
            </w:sdt>
            <w:r w:rsidR="001D6297" w:rsidRPr="00EA07B6">
              <w:t xml:space="preserve">                 </w:t>
            </w:r>
          </w:p>
        </w:tc>
      </w:tr>
      <w:tr w:rsidR="001D6297" w14:paraId="65B28AD3" w14:textId="77777777" w:rsidTr="00452664">
        <w:trPr>
          <w:trHeight w:val="413"/>
        </w:trPr>
        <w:tc>
          <w:tcPr>
            <w:tcW w:w="2632" w:type="dxa"/>
          </w:tcPr>
          <w:p w14:paraId="78A86732" w14:textId="77777777" w:rsidR="001D6297" w:rsidRPr="00C25B36" w:rsidRDefault="001D6297" w:rsidP="00452664">
            <w:pPr>
              <w:rPr>
                <w:rFonts w:asciiTheme="majorHAnsi" w:hAnsiTheme="majorHAnsi" w:cstheme="majorHAnsi"/>
              </w:rPr>
            </w:pPr>
            <w:r w:rsidRPr="00C25B36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Sector:</w:t>
            </w:r>
          </w:p>
        </w:tc>
        <w:tc>
          <w:tcPr>
            <w:tcW w:w="6723" w:type="dxa"/>
          </w:tcPr>
          <w:sdt>
            <w:sdtPr>
              <w:rPr>
                <w:highlight w:val="lightGray"/>
              </w:rPr>
              <w:id w:val="-1604723589"/>
              <w:placeholder>
                <w:docPart w:val="00D7EDA2D5C1411FA87BC62C2EEA6F75"/>
              </w:placeholder>
              <w:text/>
            </w:sdtPr>
            <w:sdtContent>
              <w:p w14:paraId="6F8BEA90" w14:textId="77777777" w:rsidR="001D6297" w:rsidRPr="00EA07B6" w:rsidRDefault="001D6297" w:rsidP="00452664">
                <w:pPr>
                  <w:rPr>
                    <w:highlight w:val="lightGray"/>
                  </w:rPr>
                </w:pPr>
                <w:r>
                  <w:rPr>
                    <w:highlight w:val="lightGray"/>
                  </w:rPr>
                  <w:t>00001</w:t>
                </w:r>
                <w:r w:rsidRPr="00EA07B6">
                  <w:rPr>
                    <w:highlight w:val="lightGray"/>
                  </w:rPr>
                  <w:t xml:space="preserve">              </w:t>
                </w:r>
                <w:r>
                  <w:rPr>
                    <w:highlight w:val="lightGray"/>
                  </w:rPr>
                  <w:t xml:space="preserve"> </w:t>
                </w:r>
                <w:r w:rsidRPr="00EA07B6">
                  <w:rPr>
                    <w:highlight w:val="lightGray"/>
                  </w:rPr>
                  <w:t xml:space="preserve">    </w:t>
                </w:r>
                <w:r>
                  <w:rPr>
                    <w:highlight w:val="lightGray"/>
                  </w:rPr>
                  <w:t xml:space="preserve">  </w:t>
                </w:r>
                <w:r w:rsidRPr="00EA07B6">
                  <w:rPr>
                    <w:highlight w:val="lightGray"/>
                  </w:rPr>
                  <w:t xml:space="preserve">         </w:t>
                </w:r>
              </w:p>
            </w:sdtContent>
          </w:sdt>
        </w:tc>
      </w:tr>
      <w:tr w:rsidR="001D6297" w14:paraId="02D2D671" w14:textId="77777777" w:rsidTr="00452664">
        <w:trPr>
          <w:trHeight w:val="437"/>
        </w:trPr>
        <w:tc>
          <w:tcPr>
            <w:tcW w:w="2632" w:type="dxa"/>
            <w:vAlign w:val="center"/>
          </w:tcPr>
          <w:p w14:paraId="0D84ABE1" w14:textId="458A2846" w:rsidR="001D6297" w:rsidRPr="00C25B36" w:rsidRDefault="001D6297" w:rsidP="00452664">
            <w:pPr>
              <w:rPr>
                <w:rFonts w:asciiTheme="majorHAnsi" w:hAnsiTheme="majorHAnsi" w:cstheme="majorHAnsi"/>
              </w:rPr>
            </w:pPr>
            <w:r w:rsidRPr="00C25B36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time:</w:t>
            </w:r>
          </w:p>
        </w:tc>
        <w:sdt>
          <w:sdtPr>
            <w:rPr>
              <w:highlight w:val="lightGray"/>
            </w:rPr>
            <w:id w:val="-1958633681"/>
            <w:placeholder>
              <w:docPart w:val="00D7EDA2D5C1411FA87BC62C2EEA6F75"/>
            </w:placeholder>
            <w:text/>
          </w:sdtPr>
          <w:sdtContent>
            <w:tc>
              <w:tcPr>
                <w:tcW w:w="6723" w:type="dxa"/>
              </w:tcPr>
              <w:p w14:paraId="35C28771" w14:textId="77777777" w:rsidR="001D6297" w:rsidRPr="00EA07B6" w:rsidRDefault="001D6297" w:rsidP="00452664">
                <w:pPr>
                  <w:rPr>
                    <w:highlight w:val="lightGray"/>
                  </w:rPr>
                </w:pPr>
                <w:r w:rsidRPr="00EA07B6">
                  <w:rPr>
                    <w:highlight w:val="lightGray"/>
                  </w:rPr>
                  <w:t>1</w:t>
                </w:r>
                <w:r>
                  <w:rPr>
                    <w:highlight w:val="lightGray"/>
                  </w:rPr>
                  <w:t>3</w:t>
                </w:r>
                <w:r w:rsidRPr="00EA07B6">
                  <w:rPr>
                    <w:highlight w:val="lightGray"/>
                  </w:rPr>
                  <w:t>:30</w:t>
                </w:r>
              </w:p>
            </w:tc>
          </w:sdtContent>
        </w:sdt>
      </w:tr>
      <w:tr w:rsidR="001D6297" w14:paraId="5EE43CF3" w14:textId="77777777" w:rsidTr="00452664">
        <w:trPr>
          <w:trHeight w:val="413"/>
        </w:trPr>
        <w:tc>
          <w:tcPr>
            <w:tcW w:w="2632" w:type="dxa"/>
          </w:tcPr>
          <w:p w14:paraId="6D795F1A" w14:textId="77777777" w:rsidR="001D6297" w:rsidRPr="00C25B36" w:rsidRDefault="001D6297" w:rsidP="00452664">
            <w:pPr>
              <w:rPr>
                <w:rFonts w:asciiTheme="majorHAnsi" w:hAnsiTheme="majorHAnsi" w:cstheme="majorHAnsi"/>
              </w:rPr>
            </w:pPr>
            <w:r w:rsidRPr="00C25B36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Class:</w:t>
            </w:r>
          </w:p>
        </w:tc>
        <w:tc>
          <w:tcPr>
            <w:tcW w:w="6723" w:type="dxa"/>
          </w:tcPr>
          <w:p w14:paraId="64424F2C" w14:textId="77777777" w:rsidR="001D6297" w:rsidRPr="00EA07B6" w:rsidRDefault="001D6297" w:rsidP="00452664">
            <w:pPr>
              <w:rPr>
                <w:highlight w:val="lightGray"/>
              </w:rPr>
            </w:pPr>
            <w:r>
              <w:rPr>
                <w:highlight w:val="lightGray"/>
              </w:rPr>
              <w:t xml:space="preserve">   </w:t>
            </w:r>
            <w:sdt>
              <w:sdtPr>
                <w:rPr>
                  <w:highlight w:val="lightGray"/>
                </w:rPr>
                <w:id w:val="992599352"/>
                <w:placeholder>
                  <w:docPart w:val="115BAEA5B56F479FB782DAC7A98CB4BB"/>
                </w:placeholder>
                <w:comboBox>
                  <w:listItem w:value="Choose Class"/>
                  <w:listItem w:displayText="First Class" w:value="First Class"/>
                  <w:listItem w:displayText="Business Class" w:value="Business Class"/>
                  <w:listItem w:displayText="Premium Economy" w:value="Premium Economy"/>
                  <w:listItem w:displayText="Economy Class" w:value="Economy Class"/>
                </w:comboBox>
              </w:sdtPr>
              <w:sdtContent>
                <w:r>
                  <w:rPr>
                    <w:highlight w:val="lightGray"/>
                  </w:rPr>
                  <w:t>First Class</w:t>
                </w:r>
              </w:sdtContent>
            </w:sdt>
            <w:r>
              <w:rPr>
                <w:highlight w:val="lightGray"/>
              </w:rPr>
              <w:t xml:space="preserve">  </w:t>
            </w:r>
          </w:p>
        </w:tc>
      </w:tr>
      <w:tr w:rsidR="001D6297" w14:paraId="514CAD16" w14:textId="77777777" w:rsidTr="00452664">
        <w:trPr>
          <w:trHeight w:val="437"/>
        </w:trPr>
        <w:tc>
          <w:tcPr>
            <w:tcW w:w="2632" w:type="dxa"/>
          </w:tcPr>
          <w:p w14:paraId="75031AAE" w14:textId="51E13424" w:rsidR="001D6297" w:rsidRPr="00C25B36" w:rsidRDefault="003175B5" w:rsidP="00452664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visiter</w:t>
            </w:r>
            <w:proofErr w:type="spellEnd"/>
            <w:r w:rsidR="001D6297" w:rsidRPr="00C25B36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:</w:t>
            </w:r>
          </w:p>
        </w:tc>
        <w:tc>
          <w:tcPr>
            <w:tcW w:w="6723" w:type="dxa"/>
          </w:tcPr>
          <w:sdt>
            <w:sdtPr>
              <w:rPr>
                <w:highlight w:val="lightGray"/>
              </w:rPr>
              <w:id w:val="-1823654202"/>
              <w:placeholder>
                <w:docPart w:val="00D7EDA2D5C1411FA87BC62C2EEA6F75"/>
              </w:placeholder>
              <w:text/>
            </w:sdtPr>
            <w:sdtContent>
              <w:p w14:paraId="13236E57" w14:textId="77777777" w:rsidR="001D6297" w:rsidRPr="00EA07B6" w:rsidRDefault="001D6297" w:rsidP="00452664">
                <w:pPr>
                  <w:rPr>
                    <w:highlight w:val="lightGray"/>
                  </w:rPr>
                </w:pPr>
                <w:r w:rsidRPr="00EA07B6">
                  <w:rPr>
                    <w:highlight w:val="lightGray"/>
                  </w:rPr>
                  <w:t xml:space="preserve"> </w:t>
                </w:r>
                <w:r>
                  <w:rPr>
                    <w:highlight w:val="lightGray"/>
                  </w:rPr>
                  <w:t>ART</w:t>
                </w:r>
                <w:r w:rsidRPr="00EA07B6">
                  <w:rPr>
                    <w:highlight w:val="lightGray"/>
                  </w:rPr>
                  <w:t xml:space="preserve">                        </w:t>
                </w:r>
                <w:r>
                  <w:rPr>
                    <w:highlight w:val="lightGray"/>
                  </w:rPr>
                  <w:t xml:space="preserve">   </w:t>
                </w:r>
                <w:r w:rsidRPr="00EA07B6">
                  <w:rPr>
                    <w:highlight w:val="lightGray"/>
                  </w:rPr>
                  <w:t xml:space="preserve">     </w:t>
                </w:r>
              </w:p>
            </w:sdtContent>
          </w:sdt>
        </w:tc>
      </w:tr>
      <w:tr w:rsidR="001D6297" w14:paraId="670B12C9" w14:textId="77777777" w:rsidTr="00452664">
        <w:trPr>
          <w:trHeight w:val="437"/>
        </w:trPr>
        <w:tc>
          <w:tcPr>
            <w:tcW w:w="2632" w:type="dxa"/>
          </w:tcPr>
          <w:p w14:paraId="059908A7" w14:textId="479A2829" w:rsidR="001D6297" w:rsidRPr="00C25B36" w:rsidRDefault="001D6297" w:rsidP="00452664">
            <w:pPr>
              <w:rPr>
                <w:rFonts w:asciiTheme="majorHAnsi" w:hAnsiTheme="majorHAnsi" w:cstheme="majorHAnsi"/>
              </w:rPr>
            </w:pPr>
            <w:r w:rsidRPr="00C25B36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load:</w:t>
            </w:r>
          </w:p>
        </w:tc>
        <w:tc>
          <w:tcPr>
            <w:tcW w:w="6723" w:type="dxa"/>
          </w:tcPr>
          <w:sdt>
            <w:sdtPr>
              <w:rPr>
                <w:highlight w:val="lightGray"/>
              </w:rPr>
              <w:id w:val="-1471196565"/>
              <w:placeholder>
                <w:docPart w:val="00D7EDA2D5C1411FA87BC62C2EEA6F75"/>
              </w:placeholder>
              <w:text/>
            </w:sdtPr>
            <w:sdtContent>
              <w:p w14:paraId="5AED921C" w14:textId="77777777" w:rsidR="001D6297" w:rsidRPr="00EA07B6" w:rsidRDefault="001D6297" w:rsidP="00452664">
                <w:pPr>
                  <w:rPr>
                    <w:highlight w:val="lightGray"/>
                  </w:rPr>
                </w:pPr>
                <w:r w:rsidRPr="00EA07B6">
                  <w:rPr>
                    <w:highlight w:val="lightGray"/>
                  </w:rPr>
                  <w:t xml:space="preserve"> </w:t>
                </w:r>
                <w:r>
                  <w:rPr>
                    <w:highlight w:val="lightGray"/>
                  </w:rPr>
                  <w:t xml:space="preserve"> ART</w:t>
                </w:r>
                <w:r w:rsidRPr="00EA07B6">
                  <w:rPr>
                    <w:highlight w:val="lightGray"/>
                  </w:rPr>
                  <w:t xml:space="preserve">                               </w:t>
                </w:r>
              </w:p>
            </w:sdtContent>
          </w:sdt>
        </w:tc>
      </w:tr>
      <w:tr w:rsidR="001D6297" w14:paraId="3D3E88F1" w14:textId="77777777" w:rsidTr="00452664">
        <w:trPr>
          <w:trHeight w:val="413"/>
        </w:trPr>
        <w:tc>
          <w:tcPr>
            <w:tcW w:w="2632" w:type="dxa"/>
          </w:tcPr>
          <w:p w14:paraId="2EDCA853" w14:textId="000399FF" w:rsidR="001D6297" w:rsidRPr="00C25B36" w:rsidRDefault="001D6297" w:rsidP="00452664">
            <w:pPr>
              <w:rPr>
                <w:rFonts w:asciiTheme="majorHAnsi" w:hAnsiTheme="majorHAnsi" w:cstheme="majorHAnsi"/>
              </w:rPr>
            </w:pPr>
            <w:r w:rsidRPr="00C25B36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by:</w:t>
            </w:r>
          </w:p>
        </w:tc>
        <w:sdt>
          <w:sdtPr>
            <w:rPr>
              <w:highlight w:val="lightGray"/>
            </w:rPr>
            <w:id w:val="-15935251"/>
            <w:placeholder>
              <w:docPart w:val="00D7EDA2D5C1411FA87BC62C2EEA6F75"/>
            </w:placeholder>
            <w:text/>
          </w:sdtPr>
          <w:sdtContent>
            <w:tc>
              <w:tcPr>
                <w:tcW w:w="6723" w:type="dxa"/>
              </w:tcPr>
              <w:p w14:paraId="623242EE" w14:textId="77777777" w:rsidR="001D6297" w:rsidRPr="00EA07B6" w:rsidRDefault="001D6297" w:rsidP="00452664">
                <w:pPr>
                  <w:rPr>
                    <w:highlight w:val="lightGray"/>
                  </w:rPr>
                </w:pPr>
                <w:r w:rsidRPr="00EA07B6">
                  <w:rPr>
                    <w:highlight w:val="lightGray"/>
                  </w:rPr>
                  <w:t xml:space="preserve"> </w:t>
                </w:r>
                <w:r>
                  <w:rPr>
                    <w:highlight w:val="lightGray"/>
                  </w:rPr>
                  <w:t>ART</w:t>
                </w:r>
                <w:r w:rsidRPr="00EA07B6">
                  <w:rPr>
                    <w:highlight w:val="lightGray"/>
                  </w:rPr>
                  <w:t xml:space="preserve">                                </w:t>
                </w:r>
              </w:p>
            </w:tc>
          </w:sdtContent>
        </w:sdt>
      </w:tr>
      <w:tr w:rsidR="001D6297" w14:paraId="64DD57E5" w14:textId="77777777" w:rsidTr="00452664">
        <w:trPr>
          <w:trHeight w:val="440"/>
        </w:trPr>
        <w:tc>
          <w:tcPr>
            <w:tcW w:w="2632" w:type="dxa"/>
          </w:tcPr>
          <w:p w14:paraId="23184F48" w14:textId="25376ABC" w:rsidR="001D6297" w:rsidRPr="00C25B36" w:rsidRDefault="001D6297" w:rsidP="00452664">
            <w:pPr>
              <w:rPr>
                <w:rFonts w:asciiTheme="majorHAnsi" w:hAnsiTheme="majorHAnsi" w:cstheme="majorHAnsi"/>
              </w:rPr>
            </w:pPr>
            <w:r w:rsidRPr="00C25B36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variable:</w:t>
            </w:r>
          </w:p>
        </w:tc>
        <w:tc>
          <w:tcPr>
            <w:tcW w:w="6723" w:type="dxa"/>
          </w:tcPr>
          <w:sdt>
            <w:sdtPr>
              <w:rPr>
                <w:highlight w:val="lightGray"/>
              </w:rPr>
              <w:id w:val="701673145"/>
              <w:placeholder>
                <w:docPart w:val="00D7EDA2D5C1411FA87BC62C2EEA6F75"/>
              </w:placeholder>
              <w:text/>
            </w:sdtPr>
            <w:sdtContent>
              <w:p w14:paraId="76A64CCD" w14:textId="77777777" w:rsidR="001D6297" w:rsidRPr="00EA07B6" w:rsidRDefault="001D6297" w:rsidP="00452664">
                <w:pPr>
                  <w:rPr>
                    <w:highlight w:val="lightGray"/>
                  </w:rPr>
                </w:pPr>
                <w:r>
                  <w:rPr>
                    <w:highlight w:val="lightGray"/>
                  </w:rPr>
                  <w:t>ART</w:t>
                </w:r>
                <w:r w:rsidRPr="00EA07B6">
                  <w:rPr>
                    <w:highlight w:val="lightGray"/>
                  </w:rPr>
                  <w:t xml:space="preserve">                                 </w:t>
                </w:r>
              </w:p>
            </w:sdtContent>
          </w:sdt>
        </w:tc>
      </w:tr>
      <w:bookmarkEnd w:id="0"/>
    </w:tbl>
    <w:p w14:paraId="409C0DC4" w14:textId="77777777" w:rsidR="005F32A1" w:rsidRDefault="005F32A1"/>
    <w:sectPr w:rsidR="005F32A1" w:rsidSect="00432D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297"/>
    <w:rsid w:val="001D6297"/>
    <w:rsid w:val="003175B5"/>
    <w:rsid w:val="00432DFF"/>
    <w:rsid w:val="00513EB8"/>
    <w:rsid w:val="005F32A1"/>
    <w:rsid w:val="00EC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55CE7"/>
  <w15:chartTrackingRefBased/>
  <w15:docId w15:val="{5EEC14B5-8015-47FB-B36D-8D7E0C2EB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6297"/>
    <w:rPr>
      <w:szCs w:val="22"/>
      <w:lang w:bidi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297"/>
    <w:pPr>
      <w:spacing w:after="0" w:line="240" w:lineRule="auto"/>
    </w:pPr>
    <w:rPr>
      <w:szCs w:val="22"/>
      <w:lang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B9C9F01FF3F4C4593AC4E8AF5A77D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E508FD-4130-4007-B83A-6F886CD266A8}"/>
      </w:docPartPr>
      <w:docPartBody>
        <w:p w:rsidR="003B6B9E" w:rsidRDefault="002B2850" w:rsidP="002B2850">
          <w:pPr>
            <w:pStyle w:val="CB9C9F01FF3F4C4593AC4E8AF5A77D49"/>
          </w:pPr>
          <w:r>
            <w:rPr>
              <w:rStyle w:val="PlaceholderText"/>
            </w:rPr>
            <w:t xml:space="preserve">                                      </w:t>
          </w:r>
        </w:p>
      </w:docPartBody>
    </w:docPart>
    <w:docPart>
      <w:docPartPr>
        <w:name w:val="E97D7ABD18374021B4B433673BBC93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91DAC-0E72-4B54-87B9-7940A67E8142}"/>
      </w:docPartPr>
      <w:docPartBody>
        <w:p w:rsidR="003B6B9E" w:rsidRDefault="002B2850" w:rsidP="002B2850">
          <w:pPr>
            <w:pStyle w:val="E97D7ABD18374021B4B433673BBC939F"/>
          </w:pPr>
          <w:r>
            <w:rPr>
              <w:rStyle w:val="PlaceholderText"/>
            </w:rPr>
            <w:t xml:space="preserve">                                      </w:t>
          </w:r>
        </w:p>
      </w:docPartBody>
    </w:docPart>
    <w:docPart>
      <w:docPartPr>
        <w:name w:val="4EA53A19D0A44444A3E8622142B596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DF9D54-5FD5-4F3F-B239-7F1BC165D93E}"/>
      </w:docPartPr>
      <w:docPartBody>
        <w:p w:rsidR="003B6B9E" w:rsidRDefault="002B2850" w:rsidP="002B2850">
          <w:pPr>
            <w:pStyle w:val="4EA53A19D0A44444A3E8622142B596D0"/>
          </w:pPr>
          <w:r w:rsidRPr="006B464C">
            <w:rPr>
              <w:rStyle w:val="PlaceholderText"/>
            </w:rPr>
            <w:t>Click or tap to enter a date.</w:t>
          </w:r>
        </w:p>
      </w:docPartBody>
    </w:docPart>
    <w:docPart>
      <w:docPartPr>
        <w:name w:val="00D7EDA2D5C1411FA87BC62C2EEA6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D8DBEE-0DF0-408B-91C8-C0B1BAE3A68A}"/>
      </w:docPartPr>
      <w:docPartBody>
        <w:p w:rsidR="003B6B9E" w:rsidRDefault="002B2850" w:rsidP="002B2850">
          <w:pPr>
            <w:pStyle w:val="00D7EDA2D5C1411FA87BC62C2EEA6F75"/>
          </w:pPr>
          <w:r w:rsidRPr="006B464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15BAEA5B56F479FB782DAC7A98CB4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C89F15-CF99-4C16-B88E-D9ACEC941166}"/>
      </w:docPartPr>
      <w:docPartBody>
        <w:p w:rsidR="003B6B9E" w:rsidRDefault="002B2850" w:rsidP="002B2850">
          <w:pPr>
            <w:pStyle w:val="115BAEA5B56F479FB782DAC7A98CB4BB"/>
          </w:pPr>
          <w:r w:rsidRPr="00F0588B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50"/>
    <w:rsid w:val="0017368A"/>
    <w:rsid w:val="002B2850"/>
    <w:rsid w:val="003B6B9E"/>
    <w:rsid w:val="00445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850"/>
    <w:rPr>
      <w:color w:val="808080"/>
    </w:rPr>
  </w:style>
  <w:style w:type="paragraph" w:customStyle="1" w:styleId="CB9C9F01FF3F4C4593AC4E8AF5A77D49">
    <w:name w:val="CB9C9F01FF3F4C4593AC4E8AF5A77D49"/>
    <w:rsid w:val="002B2850"/>
  </w:style>
  <w:style w:type="paragraph" w:customStyle="1" w:styleId="E97D7ABD18374021B4B433673BBC939F">
    <w:name w:val="E97D7ABD18374021B4B433673BBC939F"/>
    <w:rsid w:val="002B2850"/>
  </w:style>
  <w:style w:type="paragraph" w:customStyle="1" w:styleId="4EA53A19D0A44444A3E8622142B596D0">
    <w:name w:val="4EA53A19D0A44444A3E8622142B596D0"/>
    <w:rsid w:val="002B2850"/>
  </w:style>
  <w:style w:type="paragraph" w:customStyle="1" w:styleId="00D7EDA2D5C1411FA87BC62C2EEA6F75">
    <w:name w:val="00D7EDA2D5C1411FA87BC62C2EEA6F75"/>
    <w:rsid w:val="002B2850"/>
  </w:style>
  <w:style w:type="paragraph" w:customStyle="1" w:styleId="115BAEA5B56F479FB782DAC7A98CB4BB">
    <w:name w:val="115BAEA5B56F479FB782DAC7A98CB4BB"/>
    <w:rsid w:val="002B28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 KITTHANA</dc:creator>
  <cp:keywords/>
  <dc:description/>
  <cp:lastModifiedBy>ART KITTHANA</cp:lastModifiedBy>
  <cp:revision>3</cp:revision>
  <dcterms:created xsi:type="dcterms:W3CDTF">2023-12-07T08:08:00Z</dcterms:created>
  <dcterms:modified xsi:type="dcterms:W3CDTF">2023-12-08T08:27:00Z</dcterms:modified>
</cp:coreProperties>
</file>